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39A1E" w14:textId="75B483B1" w:rsidR="005F3568" w:rsidRPr="005F3568" w:rsidRDefault="005F3568" w:rsidP="005F3568">
      <w:pPr>
        <w:spacing w:after="0"/>
      </w:pPr>
      <w:r w:rsidRPr="005F3568">
        <w:t xml:space="preserve">Kontakty na zaměstnance </w:t>
      </w:r>
      <w:r>
        <w:t>Úřadu městské části Praha 6</w:t>
      </w:r>
    </w:p>
    <w:p w14:paraId="26AC35C2" w14:textId="57112688" w:rsidR="005F3568" w:rsidRDefault="005F3568" w:rsidP="005F3568">
      <w:pPr>
        <w:spacing w:after="0"/>
        <w:rPr>
          <w:b/>
          <w:bCs/>
        </w:rPr>
      </w:pPr>
      <w:r w:rsidRPr="005F3568">
        <w:t xml:space="preserve">odpovědné za </w:t>
      </w:r>
      <w:r w:rsidR="00B209B9">
        <w:rPr>
          <w:b/>
          <w:bCs/>
        </w:rPr>
        <w:t>organizačně technické zajištění voleb</w:t>
      </w:r>
    </w:p>
    <w:p w14:paraId="62C14EE1" w14:textId="29547B71" w:rsidR="00B209B9" w:rsidRPr="00B209B9" w:rsidRDefault="005F3568" w:rsidP="005F3568">
      <w:pPr>
        <w:spacing w:after="0"/>
        <w:rPr>
          <w:b/>
          <w:bCs/>
        </w:rPr>
      </w:pPr>
      <w:r>
        <w:rPr>
          <w:b/>
          <w:bCs/>
        </w:rPr>
        <w:t>do obecních zastupitelstev 2026</w:t>
      </w:r>
    </w:p>
    <w:p w14:paraId="37972A8B" w14:textId="77777777" w:rsidR="005F3568" w:rsidRPr="005F3568" w:rsidRDefault="005F3568" w:rsidP="005F3568">
      <w:pPr>
        <w:spacing w:after="0"/>
      </w:pPr>
    </w:p>
    <w:p w14:paraId="3D47F2E2" w14:textId="77777777" w:rsidR="005F3568" w:rsidRPr="005F3568" w:rsidRDefault="005F3568" w:rsidP="005F3568">
      <w:pPr>
        <w:spacing w:after="0"/>
      </w:pPr>
    </w:p>
    <w:p w14:paraId="0C3DA085" w14:textId="55AE3F14" w:rsidR="005F3568" w:rsidRPr="005F3568" w:rsidRDefault="005F3568" w:rsidP="005F3568">
      <w:pPr>
        <w:spacing w:after="0"/>
      </w:pPr>
      <w:r w:rsidRPr="005F3568">
        <w:tab/>
      </w:r>
      <w:r>
        <w:t>Úřad městské části Praha 6</w:t>
      </w:r>
      <w:r w:rsidRPr="005F3568">
        <w:tab/>
      </w:r>
      <w:r w:rsidRPr="005F3568">
        <w:tab/>
      </w:r>
      <w:r w:rsidRPr="005F3568">
        <w:tab/>
      </w:r>
      <w:r w:rsidR="00544BF5">
        <w:tab/>
      </w:r>
      <w:r w:rsidR="00544BF5">
        <w:tab/>
      </w:r>
      <w:r>
        <w:t>M</w:t>
      </w:r>
      <w:r w:rsidRPr="005F3568">
        <w:t>inimální pracovní doba:</w:t>
      </w:r>
      <w:r w:rsidRPr="005F3568">
        <w:tab/>
        <w:t>pondělí</w:t>
      </w:r>
      <w:r w:rsidRPr="005F3568">
        <w:tab/>
        <w:t>8.00 - 17.00 hod.</w:t>
      </w:r>
      <w:r w:rsidRPr="005F3568">
        <w:tab/>
      </w:r>
    </w:p>
    <w:p w14:paraId="3343CEAE" w14:textId="36AE5A39" w:rsidR="005F3568" w:rsidRPr="005F3568" w:rsidRDefault="005F3568" w:rsidP="005F3568">
      <w:pPr>
        <w:spacing w:after="0"/>
      </w:pPr>
      <w:r w:rsidRPr="005F3568">
        <w:tab/>
      </w:r>
      <w:r>
        <w:t xml:space="preserve">Odbor živnostenský a </w:t>
      </w:r>
      <w:proofErr w:type="spellStart"/>
      <w:r>
        <w:t>občanskosprávní</w:t>
      </w:r>
      <w:proofErr w:type="spellEnd"/>
      <w:r w:rsidRPr="005F3568">
        <w:tab/>
      </w:r>
      <w:r w:rsidRPr="005F3568">
        <w:tab/>
      </w:r>
      <w:r w:rsidRPr="005F3568">
        <w:tab/>
      </w:r>
      <w:r w:rsidRPr="005F3568">
        <w:tab/>
      </w:r>
      <w:r w:rsidRPr="005F3568">
        <w:tab/>
      </w:r>
      <w:r w:rsidR="00544BF5">
        <w:tab/>
      </w:r>
      <w:r w:rsidR="00544BF5">
        <w:tab/>
      </w:r>
      <w:r w:rsidRPr="005F3568">
        <w:t>úterý</w:t>
      </w:r>
      <w:r w:rsidRPr="005F3568">
        <w:tab/>
      </w:r>
      <w:r w:rsidRPr="005F3568">
        <w:tab/>
      </w:r>
      <w:r>
        <w:t>9</w:t>
      </w:r>
      <w:r w:rsidRPr="005F3568">
        <w:t>.00 - 14.00 hod.</w:t>
      </w:r>
    </w:p>
    <w:p w14:paraId="4B5CC42C" w14:textId="6821F80D" w:rsidR="005F3568" w:rsidRPr="005F3568" w:rsidRDefault="005F3568" w:rsidP="005F3568">
      <w:pPr>
        <w:spacing w:after="0"/>
      </w:pPr>
      <w:r w:rsidRPr="005F3568">
        <w:tab/>
      </w:r>
      <w:r>
        <w:t>Čs. armády 23</w:t>
      </w:r>
      <w:r w:rsidRPr="005F3568">
        <w:tab/>
      </w:r>
      <w:r w:rsidRPr="005F3568">
        <w:tab/>
      </w:r>
      <w:r w:rsidRPr="005F3568">
        <w:tab/>
      </w:r>
      <w:r w:rsidRPr="005F3568">
        <w:tab/>
      </w:r>
      <w:r w:rsidRPr="005F3568">
        <w:tab/>
      </w:r>
      <w:r w:rsidRPr="005F3568">
        <w:tab/>
      </w:r>
      <w:r w:rsidRPr="005F3568">
        <w:tab/>
      </w:r>
      <w:r w:rsidRPr="005F3568">
        <w:tab/>
      </w:r>
      <w:r w:rsidR="00544BF5">
        <w:tab/>
      </w:r>
      <w:r w:rsidR="00544BF5">
        <w:tab/>
      </w:r>
      <w:r w:rsidRPr="005F3568">
        <w:t>středa</w:t>
      </w:r>
      <w:r w:rsidRPr="005F3568">
        <w:tab/>
      </w:r>
      <w:r w:rsidRPr="005F3568">
        <w:tab/>
        <w:t>8.00 - 17.00 hod.</w:t>
      </w:r>
    </w:p>
    <w:p w14:paraId="40DEB974" w14:textId="0528C4F7" w:rsidR="005F3568" w:rsidRPr="005F3568" w:rsidRDefault="005F3568" w:rsidP="005F3568">
      <w:pPr>
        <w:spacing w:after="0"/>
      </w:pPr>
      <w:r w:rsidRPr="005F3568">
        <w:tab/>
      </w:r>
      <w:r>
        <w:t>160 52 Praha 6</w:t>
      </w:r>
      <w:r w:rsidRPr="005F3568">
        <w:t xml:space="preserve"> </w:t>
      </w:r>
      <w:r w:rsidRPr="005F3568">
        <w:tab/>
      </w:r>
      <w:r w:rsidRPr="005F3568">
        <w:tab/>
      </w:r>
      <w:r w:rsidRPr="005F3568">
        <w:tab/>
      </w:r>
      <w:r w:rsidRPr="005F3568">
        <w:tab/>
      </w:r>
      <w:r w:rsidRPr="005F3568">
        <w:tab/>
      </w:r>
      <w:r w:rsidRPr="005F3568">
        <w:tab/>
      </w:r>
      <w:r w:rsidRPr="005F3568">
        <w:tab/>
      </w:r>
      <w:r w:rsidRPr="005F3568">
        <w:tab/>
      </w:r>
      <w:r w:rsidR="00544BF5">
        <w:tab/>
      </w:r>
      <w:r w:rsidR="00544BF5">
        <w:tab/>
      </w:r>
      <w:r w:rsidRPr="005F3568">
        <w:t>čtvrtek</w:t>
      </w:r>
      <w:r w:rsidRPr="005F3568">
        <w:tab/>
      </w:r>
      <w:r>
        <w:t>9</w:t>
      </w:r>
      <w:r w:rsidRPr="005F3568">
        <w:t>.00 - 14.00 hod.</w:t>
      </w:r>
    </w:p>
    <w:p w14:paraId="3B7D7F71" w14:textId="3EB3A58C" w:rsidR="005F3568" w:rsidRDefault="005F3568" w:rsidP="005F3568">
      <w:pPr>
        <w:spacing w:after="0"/>
      </w:pPr>
      <w:r w:rsidRPr="005F3568">
        <w:tab/>
      </w:r>
      <w:r w:rsidRPr="005F3568">
        <w:tab/>
      </w:r>
      <w:r w:rsidRPr="005F3568">
        <w:tab/>
      </w:r>
      <w:r>
        <w:tab/>
      </w:r>
      <w:r w:rsidRPr="005F3568">
        <w:tab/>
      </w:r>
      <w:r w:rsidRPr="005F3568">
        <w:tab/>
      </w:r>
      <w:r w:rsidRPr="005F3568">
        <w:tab/>
      </w:r>
      <w:r w:rsidRPr="005F3568">
        <w:tab/>
      </w:r>
      <w:r w:rsidRPr="005F3568">
        <w:tab/>
      </w:r>
      <w:r w:rsidRPr="005F3568">
        <w:tab/>
      </w:r>
      <w:r w:rsidRPr="005F3568">
        <w:tab/>
      </w:r>
      <w:r w:rsidR="00544BF5">
        <w:tab/>
      </w:r>
      <w:r w:rsidR="00544BF5">
        <w:tab/>
      </w:r>
      <w:r w:rsidRPr="005F3568">
        <w:t>pátek</w:t>
      </w:r>
      <w:r w:rsidRPr="005F3568">
        <w:tab/>
      </w:r>
      <w:r w:rsidRPr="005F3568">
        <w:tab/>
        <w:t xml:space="preserve">8.00 - </w:t>
      </w:r>
      <w:r>
        <w:t>11</w:t>
      </w:r>
      <w:r w:rsidRPr="005F3568">
        <w:t>.00 hod.</w:t>
      </w:r>
      <w:r w:rsidRPr="005F3568">
        <w:tab/>
      </w:r>
    </w:p>
    <w:p w14:paraId="6A249FA3" w14:textId="709A12F2" w:rsidR="00370355" w:rsidRPr="005F3568" w:rsidRDefault="00370355" w:rsidP="005F356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             úterý, čtvrtek a pátek – návštěva  nejlépe po telefonické domluvě</w:t>
      </w:r>
      <w:r>
        <w:tab/>
      </w:r>
    </w:p>
    <w:p w14:paraId="588EE5E5" w14:textId="4DCD9010" w:rsidR="005F3568" w:rsidRPr="005F3568" w:rsidRDefault="005F3568" w:rsidP="005F3568">
      <w:pPr>
        <w:spacing w:after="0"/>
      </w:pPr>
      <w:r w:rsidRPr="005F3568">
        <w:t xml:space="preserve">ID DS:  </w:t>
      </w:r>
      <w:r>
        <w:t>bmzbv7c</w:t>
      </w:r>
    </w:p>
    <w:p w14:paraId="7D1665D8" w14:textId="77777777" w:rsidR="005F3568" w:rsidRPr="005F3568" w:rsidRDefault="005F3568" w:rsidP="005F3568">
      <w:pPr>
        <w:spacing w:after="0"/>
      </w:pPr>
    </w:p>
    <w:p w14:paraId="679526FF" w14:textId="77777777" w:rsidR="00544BF5" w:rsidRDefault="00544BF5" w:rsidP="005F3568">
      <w:pPr>
        <w:spacing w:after="0"/>
      </w:pPr>
    </w:p>
    <w:p w14:paraId="61E61E6C" w14:textId="77777777" w:rsidR="00544BF5" w:rsidRPr="005F3568" w:rsidRDefault="00544BF5" w:rsidP="005F3568">
      <w:pPr>
        <w:spacing w:after="0"/>
      </w:pPr>
    </w:p>
    <w:p w14:paraId="16E0C2B4" w14:textId="3CF53611" w:rsidR="005F3568" w:rsidRDefault="005F3568" w:rsidP="005F3568">
      <w:pPr>
        <w:spacing w:after="0"/>
      </w:pPr>
      <w:r w:rsidRPr="005F3568">
        <w:t>Zaměstnanec</w:t>
      </w:r>
      <w:r w:rsidR="00B831ED">
        <w:t>:</w:t>
      </w:r>
      <w:r w:rsidRPr="005F3568">
        <w:tab/>
      </w:r>
    </w:p>
    <w:p w14:paraId="698D8F58" w14:textId="77777777" w:rsidR="00B831ED" w:rsidRDefault="00B831ED" w:rsidP="005F3568">
      <w:pPr>
        <w:spacing w:after="0"/>
      </w:pPr>
    </w:p>
    <w:p w14:paraId="7ECF2FF5" w14:textId="45BEA55F" w:rsidR="005F3568" w:rsidRPr="00B831ED" w:rsidRDefault="005F3568" w:rsidP="005F3568">
      <w:pPr>
        <w:spacing w:after="0"/>
        <w:rPr>
          <w:b/>
          <w:bCs/>
          <w:u w:val="single"/>
        </w:rPr>
      </w:pPr>
      <w:r w:rsidRPr="00B831ED">
        <w:rPr>
          <w:b/>
          <w:bCs/>
          <w:u w:val="single"/>
        </w:rPr>
        <w:t>Anna Palasová</w:t>
      </w:r>
    </w:p>
    <w:p w14:paraId="7FA865E6" w14:textId="626A10FB" w:rsidR="005F3568" w:rsidRDefault="005F3568" w:rsidP="00B831ED">
      <w:pPr>
        <w:spacing w:after="0"/>
        <w:ind w:firstLine="708"/>
      </w:pPr>
      <w:r>
        <w:t>vedoucí odboru</w:t>
      </w:r>
    </w:p>
    <w:p w14:paraId="2F4F2DE9" w14:textId="43A3E440" w:rsidR="005F3568" w:rsidRPr="005F3568" w:rsidRDefault="005F3568" w:rsidP="00B831ED">
      <w:pPr>
        <w:spacing w:after="0"/>
        <w:ind w:firstLine="708"/>
      </w:pPr>
      <w:r>
        <w:t>1</w:t>
      </w:r>
      <w:r w:rsidRPr="005F3568">
        <w:t>. patro</w:t>
      </w:r>
      <w:r>
        <w:t xml:space="preserve">, </w:t>
      </w:r>
      <w:r w:rsidRPr="005F3568">
        <w:t xml:space="preserve">č. </w:t>
      </w:r>
      <w:proofErr w:type="spellStart"/>
      <w:r w:rsidRPr="005F3568">
        <w:t>dv</w:t>
      </w:r>
      <w:proofErr w:type="spellEnd"/>
      <w:r w:rsidRPr="005F3568">
        <w:t>.</w:t>
      </w:r>
      <w:r>
        <w:t xml:space="preserve"> 127, </w:t>
      </w:r>
      <w:proofErr w:type="spellStart"/>
      <w:r>
        <w:t>tel.č</w:t>
      </w:r>
      <w:proofErr w:type="spellEnd"/>
      <w:r>
        <w:t>. 220 189 750, apalasova@praha6.cz</w:t>
      </w:r>
    </w:p>
    <w:p w14:paraId="0BA10356" w14:textId="77777777" w:rsidR="005F3568" w:rsidRPr="005F3568" w:rsidRDefault="005F3568" w:rsidP="005F3568">
      <w:pPr>
        <w:spacing w:after="0"/>
      </w:pPr>
      <w:r w:rsidRPr="005F3568">
        <w:tab/>
      </w:r>
    </w:p>
    <w:p w14:paraId="3C3CB8DF" w14:textId="77777777" w:rsidR="00B831ED" w:rsidRDefault="005F3568" w:rsidP="005F3568">
      <w:pPr>
        <w:spacing w:after="0"/>
        <w:rPr>
          <w:b/>
          <w:bCs/>
          <w:u w:val="single"/>
        </w:rPr>
      </w:pPr>
      <w:r w:rsidRPr="00B831ED">
        <w:rPr>
          <w:b/>
          <w:bCs/>
          <w:u w:val="single"/>
        </w:rPr>
        <w:t>Marcela Jiráková</w:t>
      </w:r>
    </w:p>
    <w:p w14:paraId="460CFA53" w14:textId="42089850" w:rsidR="005F3568" w:rsidRPr="005F3568" w:rsidRDefault="00B831ED" w:rsidP="00B831ED">
      <w:pPr>
        <w:spacing w:after="0"/>
        <w:ind w:firstLine="708"/>
        <w:rPr>
          <w:u w:val="single"/>
        </w:rPr>
      </w:pPr>
      <w:r>
        <w:rPr>
          <w:u w:val="single"/>
        </w:rPr>
        <w:t>(registrace kandidátních listin a obsazování členů volebních komisí)</w:t>
      </w:r>
    </w:p>
    <w:p w14:paraId="5505A9F2" w14:textId="77777777" w:rsidR="005F3568" w:rsidRPr="005F3568" w:rsidRDefault="005F3568" w:rsidP="00B831ED">
      <w:pPr>
        <w:spacing w:after="0"/>
        <w:ind w:firstLine="708"/>
      </w:pPr>
      <w:r>
        <w:t>matrikářka</w:t>
      </w:r>
    </w:p>
    <w:p w14:paraId="2D010CB1" w14:textId="12928020" w:rsidR="005F3568" w:rsidRDefault="005F3568" w:rsidP="00B831ED">
      <w:pPr>
        <w:pStyle w:val="Odstavecseseznamem"/>
        <w:numPr>
          <w:ilvl w:val="0"/>
          <w:numId w:val="2"/>
        </w:numPr>
        <w:spacing w:after="0"/>
      </w:pPr>
      <w:r w:rsidRPr="005F3568">
        <w:t>patro</w:t>
      </w:r>
      <w:r>
        <w:t xml:space="preserve">, </w:t>
      </w:r>
      <w:r w:rsidRPr="005F3568">
        <w:t xml:space="preserve">č. </w:t>
      </w:r>
      <w:proofErr w:type="spellStart"/>
      <w:r w:rsidRPr="005F3568">
        <w:t>dv</w:t>
      </w:r>
      <w:proofErr w:type="spellEnd"/>
      <w:r w:rsidRPr="005F3568">
        <w:t>.</w:t>
      </w:r>
      <w:r>
        <w:t xml:space="preserve"> 128, </w:t>
      </w:r>
      <w:proofErr w:type="spellStart"/>
      <w:r>
        <w:t>tel.č</w:t>
      </w:r>
      <w:proofErr w:type="spellEnd"/>
      <w:r>
        <w:t xml:space="preserve">. 220 189 826, </w:t>
      </w:r>
      <w:hyperlink r:id="rId5" w:history="1">
        <w:r w:rsidR="00B831ED" w:rsidRPr="00EA509C">
          <w:rPr>
            <w:rStyle w:val="Hypertextovodkaz"/>
          </w:rPr>
          <w:t>mjirakova@praha6.cz</w:t>
        </w:r>
      </w:hyperlink>
    </w:p>
    <w:p w14:paraId="74236703" w14:textId="36B6E17D" w:rsidR="00B831ED" w:rsidRPr="005F3568" w:rsidRDefault="00B831ED" w:rsidP="00B831ED">
      <w:pPr>
        <w:spacing w:after="0"/>
        <w:ind w:left="360"/>
      </w:pPr>
    </w:p>
    <w:p w14:paraId="25BA6AF8" w14:textId="2CB9E167" w:rsidR="00E77AC4" w:rsidRDefault="00E77AC4" w:rsidP="005F3568">
      <w:pPr>
        <w:spacing w:after="0"/>
      </w:pPr>
    </w:p>
    <w:sectPr w:rsidR="00E77AC4" w:rsidSect="005F356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53677"/>
    <w:multiLevelType w:val="hybridMultilevel"/>
    <w:tmpl w:val="B0DED0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C2451"/>
    <w:multiLevelType w:val="hybridMultilevel"/>
    <w:tmpl w:val="076ABDB8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3602778">
    <w:abstractNumId w:val="0"/>
  </w:num>
  <w:num w:numId="2" w16cid:durableId="970137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96D"/>
    <w:rsid w:val="00331747"/>
    <w:rsid w:val="00370355"/>
    <w:rsid w:val="005163BB"/>
    <w:rsid w:val="00544BF5"/>
    <w:rsid w:val="00550CC6"/>
    <w:rsid w:val="005F3568"/>
    <w:rsid w:val="00895FA8"/>
    <w:rsid w:val="00A5396D"/>
    <w:rsid w:val="00B209B9"/>
    <w:rsid w:val="00B831ED"/>
    <w:rsid w:val="00DC4660"/>
    <w:rsid w:val="00E46F5A"/>
    <w:rsid w:val="00E7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3B571"/>
  <w15:chartTrackingRefBased/>
  <w15:docId w15:val="{5D679333-90EE-414F-9A25-D2210AD8C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53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3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539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53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39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53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53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53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53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53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53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539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5396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5396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5396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5396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5396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5396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53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53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53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53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53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5396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5396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5396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53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5396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5396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831E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831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jirakova@praha6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123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Palasová Anna</dc:creator>
  <cp:keywords/>
  <dc:description/>
  <cp:lastModifiedBy>Palasová Anna</cp:lastModifiedBy>
  <cp:revision>7</cp:revision>
  <dcterms:created xsi:type="dcterms:W3CDTF">2026-06-01T09:04:00Z</dcterms:created>
  <dcterms:modified xsi:type="dcterms:W3CDTF">2026-06-04T08:27:00Z</dcterms:modified>
</cp:coreProperties>
</file>